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A5EC" w14:textId="08E31889" w:rsidR="00E85C3F" w:rsidRPr="002F02A6" w:rsidRDefault="004A6339" w:rsidP="00E85C3F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drawing>
          <wp:inline distT="0" distB="0" distL="0" distR="0" wp14:anchorId="0B310502" wp14:editId="0F8C7824">
            <wp:extent cx="3191934" cy="6214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24CA logo_2020_smal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0075" cy="6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3982" w14:textId="77777777" w:rsidR="00E85C3F" w:rsidRPr="002F02A6" w:rsidRDefault="00E85C3F" w:rsidP="00E85C3F">
      <w:pPr>
        <w:rPr>
          <w:rFonts w:ascii="Calibri" w:hAnsi="Calibri"/>
          <w:sz w:val="32"/>
        </w:rPr>
      </w:pPr>
    </w:p>
    <w:p w14:paraId="646B03D8" w14:textId="7B9F6AC1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WORLD COUNCIL ANNUAL GENERAL MEETING</w:t>
      </w:r>
      <w:r w:rsidR="0068388D">
        <w:rPr>
          <w:rFonts w:ascii="Calibri" w:hAnsi="Calibri"/>
          <w:b/>
          <w:sz w:val="32"/>
          <w:u w:val="single"/>
        </w:rPr>
        <w:t xml:space="preserve"> 20</w:t>
      </w:r>
      <w:r w:rsidR="004A6339">
        <w:rPr>
          <w:rFonts w:ascii="Calibri" w:hAnsi="Calibri"/>
          <w:b/>
          <w:sz w:val="32"/>
          <w:u w:val="single"/>
        </w:rPr>
        <w:t>2</w:t>
      </w:r>
      <w:r w:rsidR="00946300">
        <w:rPr>
          <w:rFonts w:ascii="Calibri" w:hAnsi="Calibri"/>
          <w:b/>
          <w:sz w:val="32"/>
          <w:u w:val="single"/>
        </w:rPr>
        <w:t>1</w:t>
      </w:r>
    </w:p>
    <w:p w14:paraId="787F6A94" w14:textId="77777777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</w:p>
    <w:p w14:paraId="4B28AC4C" w14:textId="77777777" w:rsidR="00E85C3F" w:rsidRDefault="00E85C3F" w:rsidP="00493791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VOTING PROXY ASSIGNMENT FORM</w:t>
      </w:r>
    </w:p>
    <w:p w14:paraId="7266B540" w14:textId="77777777" w:rsidR="00493791" w:rsidRPr="002F02A6" w:rsidRDefault="00493791" w:rsidP="00493791">
      <w:pPr>
        <w:jc w:val="center"/>
        <w:rPr>
          <w:rFonts w:ascii="Calibri" w:hAnsi="Calibri"/>
          <w:b/>
          <w:sz w:val="32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5387"/>
      </w:tblGrid>
      <w:tr w:rsidR="00E85C3F" w:rsidRPr="002F02A6" w14:paraId="7EBF2BE5" w14:textId="77777777" w:rsidTr="00ED6121">
        <w:tc>
          <w:tcPr>
            <w:tcW w:w="4786" w:type="dxa"/>
          </w:tcPr>
          <w:p w14:paraId="694449B0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  <w:p w14:paraId="7BCBE570" w14:textId="77777777" w:rsidR="00E85C3F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On behalf of the</w:t>
            </w:r>
          </w:p>
          <w:p w14:paraId="582DE73B" w14:textId="77777777" w:rsidR="007978E4" w:rsidRPr="007978E4" w:rsidRDefault="007978E4" w:rsidP="007978E4">
            <w:pPr>
              <w:rPr>
                <w:rFonts w:ascii="Calibri" w:hAnsi="Calibri"/>
                <w:i/>
              </w:rPr>
            </w:pPr>
            <w:r w:rsidRPr="007978E4">
              <w:rPr>
                <w:rFonts w:ascii="Calibri" w:hAnsi="Calibri"/>
                <w:i/>
              </w:rPr>
              <w:t>Please write the country you are representing</w:t>
            </w:r>
          </w:p>
        </w:tc>
        <w:tc>
          <w:tcPr>
            <w:tcW w:w="5387" w:type="dxa"/>
          </w:tcPr>
          <w:p w14:paraId="740CB1D9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60FD5DC" w14:textId="77777777" w:rsidR="00E85C3F" w:rsidRDefault="00FD4546" w:rsidP="00D021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</w:p>
          <w:p w14:paraId="488C0E7F" w14:textId="77777777" w:rsidR="00FD4546" w:rsidRDefault="00FD4546" w:rsidP="00D0211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Melges</w:t>
            </w:r>
            <w:proofErr w:type="spellEnd"/>
            <w:r>
              <w:rPr>
                <w:rFonts w:ascii="Calibri" w:hAnsi="Calibri"/>
              </w:rPr>
              <w:t xml:space="preserve"> 24 Class Association</w:t>
            </w:r>
          </w:p>
          <w:p w14:paraId="4014F31B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3AD62288" w14:textId="77777777" w:rsidTr="00ED6121">
        <w:tc>
          <w:tcPr>
            <w:tcW w:w="4786" w:type="dxa"/>
          </w:tcPr>
          <w:p w14:paraId="0703EF46" w14:textId="77777777" w:rsidR="00E85C3F" w:rsidRPr="002F02A6" w:rsidRDefault="00E85C3F" w:rsidP="00ED6121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I formally advise the IM</w:t>
            </w:r>
            <w:r w:rsidR="00D20407">
              <w:rPr>
                <w:rFonts w:ascii="Calibri" w:hAnsi="Calibri"/>
                <w:b/>
              </w:rPr>
              <w:t>24</w:t>
            </w:r>
            <w:r w:rsidRPr="002F02A6">
              <w:rPr>
                <w:rFonts w:ascii="Calibri" w:hAnsi="Calibri"/>
                <w:b/>
              </w:rPr>
              <w:t>CA World Council that for the Annual General Meeting of the Class taking place on</w:t>
            </w:r>
          </w:p>
        </w:tc>
        <w:tc>
          <w:tcPr>
            <w:tcW w:w="5387" w:type="dxa"/>
          </w:tcPr>
          <w:p w14:paraId="3CFF064E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A1A8D1" w14:textId="5228760F" w:rsidR="00FD4546" w:rsidRPr="002F02A6" w:rsidRDefault="003063DC" w:rsidP="00ED6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946300">
              <w:rPr>
                <w:rFonts w:ascii="Calibri" w:hAnsi="Calibri"/>
              </w:rPr>
              <w:t>6</w:t>
            </w:r>
            <w:r w:rsidR="00FD4546">
              <w:rPr>
                <w:rFonts w:ascii="Calibri" w:hAnsi="Calibri"/>
              </w:rPr>
              <w:t xml:space="preserve"> </w:t>
            </w:r>
            <w:r w:rsidR="008B27D5">
              <w:rPr>
                <w:rFonts w:ascii="Calibri" w:hAnsi="Calibri"/>
              </w:rPr>
              <w:t>November</w:t>
            </w:r>
            <w:r w:rsidR="00FD4546">
              <w:rPr>
                <w:rFonts w:ascii="Calibri" w:hAnsi="Calibri"/>
              </w:rPr>
              <w:t xml:space="preserve"> 20</w:t>
            </w:r>
            <w:r w:rsidR="004A6339">
              <w:rPr>
                <w:rFonts w:ascii="Calibri" w:hAnsi="Calibri"/>
              </w:rPr>
              <w:t>2</w:t>
            </w:r>
            <w:r w:rsidR="00946300">
              <w:rPr>
                <w:rFonts w:ascii="Calibri" w:hAnsi="Calibri"/>
              </w:rPr>
              <w:t>1</w:t>
            </w:r>
            <w:r w:rsidR="00FD4546"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– virtually in Zoom</w:t>
            </w:r>
          </w:p>
        </w:tc>
      </w:tr>
      <w:tr w:rsidR="00E85C3F" w:rsidRPr="002F02A6" w14:paraId="0B05B4FB" w14:textId="77777777" w:rsidTr="00ED6121">
        <w:tc>
          <w:tcPr>
            <w:tcW w:w="4786" w:type="dxa"/>
          </w:tcPr>
          <w:p w14:paraId="43F7959F" w14:textId="77777777" w:rsidR="00E85C3F" w:rsidRDefault="00E85C3F" w:rsidP="00FD4546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The following individual wi</w:t>
            </w:r>
            <w:r w:rsidR="00FD4546">
              <w:rPr>
                <w:rFonts w:ascii="Calibri" w:hAnsi="Calibri"/>
                <w:b/>
              </w:rPr>
              <w:t xml:space="preserve">ll represent our national class. </w:t>
            </w:r>
          </w:p>
          <w:p w14:paraId="0C33C2EA" w14:textId="77777777" w:rsidR="00FD4546" w:rsidRPr="00D20407" w:rsidRDefault="00D20407" w:rsidP="00ED6121">
            <w:pPr>
              <w:rPr>
                <w:rFonts w:ascii="Calibri" w:hAnsi="Calibri"/>
                <w:i/>
              </w:rPr>
            </w:pPr>
            <w:r w:rsidRPr="00D20407">
              <w:rPr>
                <w:rFonts w:ascii="Calibri" w:hAnsi="Calibri"/>
                <w:i/>
              </w:rPr>
              <w:t>Please write the name</w:t>
            </w:r>
            <w:r w:rsidR="00ED6121">
              <w:rPr>
                <w:rFonts w:ascii="Calibri" w:hAnsi="Calibri"/>
                <w:i/>
              </w:rPr>
              <w:t xml:space="preserve"> of the person who will represent your country</w:t>
            </w:r>
          </w:p>
        </w:tc>
        <w:tc>
          <w:tcPr>
            <w:tcW w:w="5387" w:type="dxa"/>
          </w:tcPr>
          <w:p w14:paraId="38C94FCB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06EED9" w14:textId="77777777" w:rsidR="00E85C3F" w:rsidRPr="002F02A6" w:rsidRDefault="00E85C3F">
            <w:pPr>
              <w:rPr>
                <w:rFonts w:ascii="Calibri" w:hAnsi="Calibri"/>
              </w:rPr>
            </w:pPr>
          </w:p>
        </w:tc>
      </w:tr>
      <w:tr w:rsidR="00E85C3F" w:rsidRPr="002F02A6" w14:paraId="4E6C6E99" w14:textId="77777777" w:rsidTr="00ED6121">
        <w:tc>
          <w:tcPr>
            <w:tcW w:w="4786" w:type="dxa"/>
          </w:tcPr>
          <w:p w14:paraId="74FCB2DC" w14:textId="77777777" w:rsidR="00E85C3F" w:rsidRPr="002F02A6" w:rsidRDefault="00E85C3F" w:rsidP="00D20407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Please ensure that this individual receives copies of all relevant meeting correspondence via the following contacts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D20407">
              <w:rPr>
                <w:rFonts w:ascii="Calibri" w:hAnsi="Calibri"/>
                <w:b/>
              </w:rPr>
              <w:br/>
            </w:r>
            <w:r w:rsidR="00D20407" w:rsidRPr="00D20407">
              <w:rPr>
                <w:rFonts w:ascii="Calibri" w:hAnsi="Calibri"/>
                <w:i/>
              </w:rPr>
              <w:t>Please write the e-mail of representative</w:t>
            </w:r>
          </w:p>
        </w:tc>
        <w:tc>
          <w:tcPr>
            <w:tcW w:w="5387" w:type="dxa"/>
          </w:tcPr>
          <w:p w14:paraId="1D668C2C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021C3D58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06A05C7" w14:textId="77777777" w:rsidR="0094157C" w:rsidRPr="002F02A6" w:rsidRDefault="0094157C">
            <w:pPr>
              <w:rPr>
                <w:rFonts w:ascii="Calibri" w:hAnsi="Calibri"/>
              </w:rPr>
            </w:pPr>
          </w:p>
        </w:tc>
      </w:tr>
      <w:tr w:rsidR="00E85C3F" w:rsidRPr="002F02A6" w14:paraId="0FEFE8C6" w14:textId="77777777" w:rsidTr="00ED6121">
        <w:tc>
          <w:tcPr>
            <w:tcW w:w="4786" w:type="dxa"/>
          </w:tcPr>
          <w:p w14:paraId="30DBC31E" w14:textId="77777777" w:rsidR="00493791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Signed by</w:t>
            </w:r>
            <w:r w:rsidR="00ED6121">
              <w:rPr>
                <w:rFonts w:ascii="Calibri" w:hAnsi="Calibri"/>
                <w:b/>
              </w:rPr>
              <w:t xml:space="preserve"> the National Class </w:t>
            </w:r>
            <w:r w:rsidR="00493791">
              <w:rPr>
                <w:rFonts w:ascii="Calibri" w:hAnsi="Calibri"/>
                <w:b/>
              </w:rPr>
              <w:t>President</w:t>
            </w:r>
            <w:r w:rsidR="00D20407">
              <w:rPr>
                <w:rFonts w:ascii="Calibri" w:hAnsi="Calibri"/>
                <w:b/>
              </w:rPr>
              <w:t xml:space="preserve"> </w:t>
            </w:r>
          </w:p>
          <w:p w14:paraId="79D92013" w14:textId="77777777" w:rsidR="00493791" w:rsidRPr="00D20407" w:rsidRDefault="00D20407" w:rsidP="00D20407">
            <w:pPr>
              <w:rPr>
                <w:rFonts w:ascii="Calibri" w:hAnsi="Calibri"/>
                <w:i/>
              </w:rPr>
            </w:pPr>
            <w:r w:rsidRPr="00D20407">
              <w:rPr>
                <w:rFonts w:ascii="Calibri" w:hAnsi="Calibri"/>
                <w:i/>
              </w:rPr>
              <w:t>Please write your name</w:t>
            </w:r>
          </w:p>
        </w:tc>
        <w:tc>
          <w:tcPr>
            <w:tcW w:w="5387" w:type="dxa"/>
          </w:tcPr>
          <w:p w14:paraId="19B0725D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201E32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  <w:p w14:paraId="683337C8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</w:tc>
      </w:tr>
      <w:tr w:rsidR="00E85C3F" w:rsidRPr="002F02A6" w14:paraId="75131094" w14:textId="77777777" w:rsidTr="00ED6121">
        <w:tc>
          <w:tcPr>
            <w:tcW w:w="4786" w:type="dxa"/>
          </w:tcPr>
          <w:p w14:paraId="01C1A3BD" w14:textId="77777777" w:rsidR="00D20407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 by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ED6121">
              <w:rPr>
                <w:rFonts w:ascii="Calibri" w:hAnsi="Calibri"/>
                <w:b/>
              </w:rPr>
              <w:t xml:space="preserve">the </w:t>
            </w:r>
            <w:r>
              <w:rPr>
                <w:rFonts w:ascii="Calibri" w:hAnsi="Calibri"/>
                <w:b/>
              </w:rPr>
              <w:t xml:space="preserve">Executive Officer </w:t>
            </w:r>
          </w:p>
          <w:p w14:paraId="7CB338C9" w14:textId="77777777" w:rsidR="00493791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(please state post held)</w:t>
            </w:r>
          </w:p>
          <w:p w14:paraId="029680E5" w14:textId="77777777" w:rsidR="00493791" w:rsidRPr="002F02A6" w:rsidRDefault="00D20407" w:rsidP="00D20407">
            <w:pPr>
              <w:rPr>
                <w:rFonts w:ascii="Calibri" w:hAnsi="Calibri"/>
                <w:b/>
              </w:rPr>
            </w:pPr>
            <w:r w:rsidRPr="00D20407">
              <w:rPr>
                <w:rFonts w:ascii="Calibri" w:hAnsi="Calibri"/>
                <w:i/>
              </w:rPr>
              <w:t xml:space="preserve">Please write </w:t>
            </w:r>
            <w:r>
              <w:rPr>
                <w:rFonts w:ascii="Calibri" w:hAnsi="Calibri"/>
                <w:i/>
              </w:rPr>
              <w:t xml:space="preserve">Executive Officer </w:t>
            </w:r>
            <w:r w:rsidRPr="00D20407">
              <w:rPr>
                <w:rFonts w:ascii="Calibri" w:hAnsi="Calibri"/>
                <w:i/>
              </w:rPr>
              <w:t>name</w:t>
            </w:r>
          </w:p>
        </w:tc>
        <w:tc>
          <w:tcPr>
            <w:tcW w:w="5387" w:type="dxa"/>
          </w:tcPr>
          <w:p w14:paraId="62DB7DC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974F1B2" w14:textId="77777777" w:rsidR="00E85C3F" w:rsidRDefault="00E85C3F" w:rsidP="00D0211D">
            <w:pPr>
              <w:rPr>
                <w:rFonts w:ascii="Calibri" w:hAnsi="Calibri"/>
              </w:rPr>
            </w:pPr>
          </w:p>
          <w:p w14:paraId="3668FF33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73DB6047" w14:textId="77777777" w:rsidTr="00ED6121">
        <w:tc>
          <w:tcPr>
            <w:tcW w:w="4786" w:type="dxa"/>
          </w:tcPr>
          <w:p w14:paraId="777001C9" w14:textId="77777777" w:rsidR="00E85C3F" w:rsidRPr="002F02A6" w:rsidRDefault="00D204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Proxy</w:t>
            </w:r>
          </w:p>
          <w:p w14:paraId="1F017E52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</w:tc>
        <w:tc>
          <w:tcPr>
            <w:tcW w:w="5387" w:type="dxa"/>
          </w:tcPr>
          <w:p w14:paraId="1757E4D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F29F70" w14:textId="77777777" w:rsidR="00E85C3F" w:rsidRPr="002F02A6" w:rsidRDefault="00E85C3F" w:rsidP="00D0211D">
            <w:pPr>
              <w:rPr>
                <w:rFonts w:ascii="Calibri" w:hAnsi="Calibri"/>
              </w:rPr>
            </w:pPr>
          </w:p>
        </w:tc>
      </w:tr>
    </w:tbl>
    <w:p w14:paraId="420986C5" w14:textId="77777777" w:rsidR="00E85C3F" w:rsidRDefault="00E85C3F"/>
    <w:p w14:paraId="0283FA87" w14:textId="77777777" w:rsidR="00A273D7" w:rsidRDefault="00FD454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 – Your proxy may be from any other </w:t>
      </w:r>
      <w:r w:rsidR="005A6373">
        <w:rPr>
          <w:rFonts w:ascii="Calibri" w:hAnsi="Calibri"/>
          <w:b/>
        </w:rPr>
        <w:t>N</w:t>
      </w:r>
      <w:r>
        <w:rPr>
          <w:rFonts w:ascii="Calibri" w:hAnsi="Calibri"/>
          <w:b/>
        </w:rPr>
        <w:t xml:space="preserve">ational </w:t>
      </w:r>
      <w:r w:rsidR="005A6373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lass of your choice but they must be a full (owner) member of the </w:t>
      </w:r>
      <w:proofErr w:type="spellStart"/>
      <w:r>
        <w:rPr>
          <w:rFonts w:ascii="Calibri" w:hAnsi="Calibri"/>
          <w:b/>
        </w:rPr>
        <w:t>Melges</w:t>
      </w:r>
      <w:proofErr w:type="spellEnd"/>
      <w:r>
        <w:rPr>
          <w:rFonts w:ascii="Calibri" w:hAnsi="Calibri"/>
          <w:b/>
        </w:rPr>
        <w:t xml:space="preserve"> 24 Class in good standing.</w:t>
      </w:r>
      <w:r w:rsidR="00ED6121">
        <w:rPr>
          <w:rFonts w:ascii="Calibri" w:hAnsi="Calibri"/>
          <w:b/>
        </w:rPr>
        <w:t xml:space="preserve"> </w:t>
      </w:r>
      <w:r w:rsidR="00ED6121" w:rsidRPr="00ED6121">
        <w:rPr>
          <w:rFonts w:ascii="Calibri" w:hAnsi="Calibri"/>
          <w:b/>
        </w:rPr>
        <w:t>A member National Class Association may not vote for more than two (2) proxies</w:t>
      </w:r>
      <w:r w:rsidR="00ED6121">
        <w:rPr>
          <w:rFonts w:ascii="Calibri" w:hAnsi="Calibri"/>
          <w:b/>
        </w:rPr>
        <w:t>.</w:t>
      </w:r>
    </w:p>
    <w:p w14:paraId="1C2EC10C" w14:textId="77777777" w:rsidR="00ED6121" w:rsidRDefault="00ED6121">
      <w:pPr>
        <w:rPr>
          <w:rFonts w:ascii="Calibri" w:hAnsi="Calibri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ED6121" w:rsidRPr="00EF30E4" w14:paraId="6DA68FE9" w14:textId="77777777" w:rsidTr="00946300">
        <w:tc>
          <w:tcPr>
            <w:tcW w:w="4957" w:type="dxa"/>
          </w:tcPr>
          <w:p w14:paraId="48B09F16" w14:textId="77777777" w:rsidR="0068388D" w:rsidRPr="00EF30E4" w:rsidRDefault="00ED6121" w:rsidP="005A6373">
            <w:p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  <w:b/>
              </w:rPr>
              <w:t>Please note here your National Class’ positions on certain submissions</w:t>
            </w:r>
            <w:r w:rsidR="00EF30E4" w:rsidRPr="00EF30E4">
              <w:rPr>
                <w:rFonts w:ascii="Calibri" w:hAnsi="Calibri"/>
                <w:b/>
              </w:rPr>
              <w:t xml:space="preserve"> on the Agenda</w:t>
            </w:r>
            <w:r w:rsidRPr="00EF30E4">
              <w:rPr>
                <w:rFonts w:ascii="Calibri" w:hAnsi="Calibri"/>
                <w:b/>
              </w:rPr>
              <w:t>:</w:t>
            </w:r>
          </w:p>
        </w:tc>
        <w:tc>
          <w:tcPr>
            <w:tcW w:w="5103" w:type="dxa"/>
          </w:tcPr>
          <w:p w14:paraId="3AD3E28A" w14:textId="77777777" w:rsidR="00ED6121" w:rsidRPr="00EF30E4" w:rsidRDefault="00ED6121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750563F1" w14:textId="77777777" w:rsidTr="00946300">
        <w:tc>
          <w:tcPr>
            <w:tcW w:w="4957" w:type="dxa"/>
          </w:tcPr>
          <w:p w14:paraId="6E405882" w14:textId="778017D5" w:rsidR="005A6373" w:rsidRPr="00946300" w:rsidRDefault="00946300" w:rsidP="009463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46300">
              <w:rPr>
                <w:rFonts w:ascii="Calibri" w:hAnsi="Calibri"/>
                <w:b/>
                <w:sz w:val="22"/>
                <w:szCs w:val="22"/>
              </w:rPr>
              <w:t>Proposed Class Rule Changes</w:t>
            </w:r>
          </w:p>
          <w:p w14:paraId="3D036EE6" w14:textId="77777777" w:rsidR="00946300" w:rsidRPr="00946300" w:rsidRDefault="00946300" w:rsidP="009463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IM24CA Tech </w:t>
            </w:r>
            <w:proofErr w:type="spellStart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>Comm</w:t>
            </w:r>
            <w:proofErr w:type="spellEnd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– H1 Measurement Diagrams</w:t>
            </w:r>
          </w:p>
          <w:p w14:paraId="4D0D2F6D" w14:textId="32B96A00" w:rsidR="00946300" w:rsidRPr="00946300" w:rsidRDefault="00946300" w:rsidP="009463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IM24CA Tech </w:t>
            </w:r>
            <w:proofErr w:type="spellStart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>Comm</w:t>
            </w:r>
            <w:proofErr w:type="spellEnd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– H2 Fittings </w:t>
            </w:r>
            <w:proofErr w:type="spellStart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>Traveller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</w:r>
          </w:p>
          <w:p w14:paraId="01C9CFEC" w14:textId="0E244E35" w:rsidR="00946300" w:rsidRPr="00946300" w:rsidRDefault="00946300" w:rsidP="009463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IM24CA Tech </w:t>
            </w:r>
            <w:proofErr w:type="spellStart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>Comm</w:t>
            </w:r>
            <w:proofErr w:type="spellEnd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– H2 Fittings Backstay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</w:r>
          </w:p>
          <w:p w14:paraId="363A3A2C" w14:textId="77777777" w:rsidR="00946300" w:rsidRPr="00946300" w:rsidRDefault="00946300" w:rsidP="009463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IM24CA Tech </w:t>
            </w:r>
            <w:proofErr w:type="spellStart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>Comm</w:t>
            </w:r>
            <w:proofErr w:type="spellEnd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– H.3.1(a) Racing Standards</w:t>
            </w:r>
          </w:p>
          <w:p w14:paraId="58BBDECD" w14:textId="4F4706CF" w:rsidR="00946300" w:rsidRPr="00946300" w:rsidRDefault="00946300" w:rsidP="009463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IM24CA Tech </w:t>
            </w:r>
            <w:proofErr w:type="spellStart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>Comm</w:t>
            </w:r>
            <w:proofErr w:type="spellEnd"/>
            <w:r w:rsidRPr="0094630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– C.9.4(a) Boom Dimensions</w:t>
            </w:r>
          </w:p>
        </w:tc>
        <w:tc>
          <w:tcPr>
            <w:tcW w:w="5103" w:type="dxa"/>
          </w:tcPr>
          <w:p w14:paraId="128B0E01" w14:textId="77777777" w:rsidR="00946300" w:rsidRPr="00946300" w:rsidRDefault="00946300" w:rsidP="009463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24A1B2" w14:textId="77777777" w:rsidR="00946300" w:rsidRPr="00946300" w:rsidRDefault="00946300" w:rsidP="009463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A37A82" w14:textId="77777777" w:rsidR="005A6373" w:rsidRPr="00946300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</w:t>
            </w:r>
            <w:r w:rsidRPr="009463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6300">
              <w:rPr>
                <w:rFonts w:ascii="Calibri" w:hAnsi="Calibri" w:cs="Calibri"/>
                <w:sz w:val="22"/>
                <w:szCs w:val="22"/>
              </w:rPr>
              <w:t>____ Not in favor</w:t>
            </w:r>
            <w:r w:rsidRPr="009463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6300">
              <w:rPr>
                <w:rFonts w:ascii="Calibri" w:hAnsi="Calibri" w:cs="Calibri"/>
                <w:sz w:val="22"/>
                <w:szCs w:val="22"/>
              </w:rPr>
              <w:t>____ Abstain</w:t>
            </w:r>
          </w:p>
          <w:p w14:paraId="1C47D55D" w14:textId="77777777" w:rsidR="00946300" w:rsidRPr="00946300" w:rsidRDefault="00946300" w:rsidP="0094630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10FC173D" w14:textId="77777777" w:rsidR="00946300" w:rsidRPr="00946300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32144B70" w14:textId="77777777" w:rsidR="00946300" w:rsidRPr="00946300" w:rsidRDefault="00946300" w:rsidP="0094630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4F404404" w14:textId="77777777" w:rsidR="00946300" w:rsidRPr="00946300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6F7E37A0" w14:textId="77777777" w:rsidR="00946300" w:rsidRPr="00946300" w:rsidRDefault="00946300" w:rsidP="0094630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7AB77284" w14:textId="77777777" w:rsidR="00946300" w:rsidRPr="00946300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6AB12BEF" w14:textId="77777777" w:rsidR="00946300" w:rsidRPr="00946300" w:rsidRDefault="00946300" w:rsidP="0094630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3A5F4C78" w14:textId="24736100" w:rsidR="00946300" w:rsidRPr="00946300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</w:tc>
      </w:tr>
      <w:tr w:rsidR="005A6373" w:rsidRPr="00EF30E4" w14:paraId="5B41D8A0" w14:textId="77777777" w:rsidTr="00946300">
        <w:tc>
          <w:tcPr>
            <w:tcW w:w="4957" w:type="dxa"/>
          </w:tcPr>
          <w:p w14:paraId="4095052A" w14:textId="77777777" w:rsidR="005A6373" w:rsidRPr="00946300" w:rsidRDefault="00946300" w:rsidP="009463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46300">
              <w:rPr>
                <w:rFonts w:ascii="Calibri" w:hAnsi="Calibri"/>
                <w:b/>
                <w:sz w:val="22"/>
                <w:szCs w:val="22"/>
              </w:rPr>
              <w:lastRenderedPageBreak/>
              <w:t>General Submissions – Regatta Regulat</w:t>
            </w:r>
            <w:r w:rsidRPr="00946300">
              <w:rPr>
                <w:rFonts w:ascii="Calibri" w:hAnsi="Calibri"/>
                <w:b/>
                <w:sz w:val="22"/>
                <w:szCs w:val="22"/>
              </w:rPr>
              <w:t>ions</w:t>
            </w:r>
          </w:p>
          <w:p w14:paraId="07A2C0A6" w14:textId="77777777" w:rsidR="00946300" w:rsidRDefault="00946300" w:rsidP="0094630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46300">
              <w:rPr>
                <w:rFonts w:ascii="Calibri" w:hAnsi="Calibri"/>
                <w:sz w:val="22"/>
                <w:szCs w:val="22"/>
              </w:rPr>
              <w:t>Change offices</w:t>
            </w:r>
          </w:p>
          <w:p w14:paraId="7F281BDA" w14:textId="094DC59D" w:rsidR="00946300" w:rsidRPr="00946300" w:rsidRDefault="00946300" w:rsidP="0094630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46300">
              <w:rPr>
                <w:rFonts w:ascii="Calibri" w:hAnsi="Calibri"/>
                <w:sz w:val="22"/>
                <w:szCs w:val="22"/>
              </w:rPr>
              <w:t>PA system</w:t>
            </w:r>
          </w:p>
        </w:tc>
        <w:tc>
          <w:tcPr>
            <w:tcW w:w="5103" w:type="dxa"/>
          </w:tcPr>
          <w:p w14:paraId="2ECBBB46" w14:textId="77777777" w:rsidR="005A6373" w:rsidRDefault="005A6373">
            <w:pPr>
              <w:rPr>
                <w:rFonts w:ascii="Calibri" w:hAnsi="Calibri"/>
                <w:b/>
              </w:rPr>
            </w:pPr>
          </w:p>
          <w:p w14:paraId="58DC406C" w14:textId="1639EDB1" w:rsidR="00946300" w:rsidRDefault="00946300" w:rsidP="0094630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476052C7" w14:textId="466686F5" w:rsidR="00946300" w:rsidRPr="00946300" w:rsidRDefault="00946300" w:rsidP="0094630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40C18616" w14:textId="0FEDBF2C" w:rsidR="00946300" w:rsidRPr="00EF30E4" w:rsidRDefault="00946300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22A2CA36" w14:textId="77777777" w:rsidTr="00946300">
        <w:tc>
          <w:tcPr>
            <w:tcW w:w="4957" w:type="dxa"/>
          </w:tcPr>
          <w:p w14:paraId="61B5C1AC" w14:textId="1EE6F337" w:rsidR="005A6373" w:rsidRPr="00773E63" w:rsidRDefault="00946300" w:rsidP="00ED61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3E63">
              <w:rPr>
                <w:rFonts w:ascii="Calibri" w:hAnsi="Calibri"/>
                <w:b/>
                <w:sz w:val="22"/>
                <w:szCs w:val="22"/>
              </w:rPr>
              <w:t>Elections – Nominations</w:t>
            </w:r>
          </w:p>
          <w:p w14:paraId="250A80DC" w14:textId="569ECED6" w:rsidR="00946300" w:rsidRPr="00946300" w:rsidRDefault="00946300" w:rsidP="0094630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946300">
              <w:rPr>
                <w:rFonts w:ascii="Calibri" w:hAnsi="Calibri"/>
                <w:sz w:val="22"/>
                <w:szCs w:val="22"/>
              </w:rPr>
              <w:t xml:space="preserve">Vice Chair Europe – Michael </w:t>
            </w:r>
            <w:proofErr w:type="spellStart"/>
            <w:r w:rsidRPr="00946300">
              <w:rPr>
                <w:rFonts w:ascii="Calibri" w:hAnsi="Calibri"/>
                <w:sz w:val="22"/>
                <w:szCs w:val="22"/>
              </w:rPr>
              <w:t>Tarabochia</w:t>
            </w:r>
            <w:proofErr w:type="spellEnd"/>
            <w:r w:rsidRPr="00946300">
              <w:rPr>
                <w:rFonts w:ascii="Calibri" w:hAnsi="Calibri"/>
                <w:sz w:val="22"/>
                <w:szCs w:val="22"/>
              </w:rPr>
              <w:t>, GER</w:t>
            </w:r>
          </w:p>
          <w:p w14:paraId="5C6D991D" w14:textId="090356D1" w:rsidR="00946300" w:rsidRPr="00946300" w:rsidRDefault="00946300" w:rsidP="0094630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it-IT"/>
              </w:rPr>
            </w:pPr>
            <w:r w:rsidRPr="00946300">
              <w:rPr>
                <w:rFonts w:ascii="Calibri" w:hAnsi="Calibri"/>
                <w:sz w:val="22"/>
                <w:szCs w:val="22"/>
                <w:lang w:val="it-IT"/>
              </w:rPr>
              <w:t xml:space="preserve">Vice Chair Europe – Piero </w:t>
            </w:r>
            <w:proofErr w:type="spellStart"/>
            <w:r w:rsidRPr="00946300">
              <w:rPr>
                <w:rFonts w:ascii="Calibri" w:hAnsi="Calibri"/>
                <w:sz w:val="22"/>
                <w:szCs w:val="22"/>
                <w:lang w:val="it-IT"/>
              </w:rPr>
              <w:t>Andolina</w:t>
            </w:r>
            <w:proofErr w:type="spellEnd"/>
            <w:r w:rsidRPr="00946300">
              <w:rPr>
                <w:rFonts w:ascii="Calibri" w:hAnsi="Calibri"/>
                <w:sz w:val="22"/>
                <w:szCs w:val="22"/>
                <w:lang w:val="it-IT"/>
              </w:rPr>
              <w:t>, ITA</w:t>
            </w:r>
          </w:p>
        </w:tc>
        <w:tc>
          <w:tcPr>
            <w:tcW w:w="5103" w:type="dxa"/>
          </w:tcPr>
          <w:p w14:paraId="41A0B4D7" w14:textId="77777777" w:rsidR="00946300" w:rsidRPr="00946300" w:rsidRDefault="00946300" w:rsidP="00946300">
            <w:pPr>
              <w:pStyle w:val="ListParagrap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37229605" w14:textId="5194DC11" w:rsidR="00946300" w:rsidRPr="00946300" w:rsidRDefault="00946300" w:rsidP="0094630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6AB92F75" w14:textId="65A48676" w:rsidR="00946300" w:rsidRPr="00946300" w:rsidRDefault="00946300" w:rsidP="0094630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46300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7397D3BC" w14:textId="77777777" w:rsidR="005A6373" w:rsidRPr="00946300" w:rsidRDefault="005A63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373" w:rsidRPr="00773E63" w14:paraId="67BF78A5" w14:textId="77777777" w:rsidTr="00946300">
        <w:tc>
          <w:tcPr>
            <w:tcW w:w="4957" w:type="dxa"/>
          </w:tcPr>
          <w:p w14:paraId="5A343748" w14:textId="1F7BC08C" w:rsidR="005A6373" w:rsidRPr="00773E63" w:rsidRDefault="005A6373" w:rsidP="00773E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3E63">
              <w:rPr>
                <w:rFonts w:ascii="Calibri" w:hAnsi="Calibri"/>
                <w:b/>
                <w:sz w:val="22"/>
                <w:szCs w:val="22"/>
              </w:rPr>
              <w:t>Future Events, proposals &amp; decisions</w:t>
            </w:r>
          </w:p>
          <w:p w14:paraId="69967AB2" w14:textId="662808E5" w:rsidR="00773E63" w:rsidRPr="00773E63" w:rsidRDefault="00773E63" w:rsidP="00773E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773E63">
              <w:rPr>
                <w:rFonts w:ascii="Calibri" w:hAnsi="Calibri"/>
                <w:sz w:val="22"/>
                <w:szCs w:val="22"/>
              </w:rPr>
              <w:t>Europeans 2022 – Balaton, HUN</w:t>
            </w:r>
          </w:p>
          <w:p w14:paraId="28EA2D7B" w14:textId="4EFC1272" w:rsidR="00773E63" w:rsidRPr="00773E63" w:rsidRDefault="00773E63" w:rsidP="00773E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773E63">
              <w:rPr>
                <w:rFonts w:ascii="Calibri" w:hAnsi="Calibri"/>
                <w:sz w:val="22"/>
                <w:szCs w:val="22"/>
              </w:rPr>
              <w:t>Europeans 2022 – Genova, ITA</w:t>
            </w:r>
          </w:p>
          <w:p w14:paraId="2039B1CE" w14:textId="77777777" w:rsidR="005A6373" w:rsidRPr="00773E63" w:rsidRDefault="005A6373" w:rsidP="00ED61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951D22" w14:textId="77777777" w:rsidR="005A6373" w:rsidRPr="00773E63" w:rsidRDefault="005A63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8B8C93" w14:textId="3368FE5C" w:rsidR="00773E63" w:rsidRPr="00773E63" w:rsidRDefault="00773E63" w:rsidP="00773E6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773E63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2D9CBA78" w14:textId="17A5CE86" w:rsidR="00773E63" w:rsidRPr="00773E63" w:rsidRDefault="00773E63" w:rsidP="00773E6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773E63">
              <w:rPr>
                <w:rFonts w:ascii="Calibri" w:hAnsi="Calibri" w:cs="Calibri"/>
                <w:sz w:val="22"/>
                <w:szCs w:val="22"/>
              </w:rPr>
              <w:t>____ In favor ____ Not in favor ____ Abstain</w:t>
            </w:r>
          </w:p>
          <w:p w14:paraId="6066EDD9" w14:textId="711F232B" w:rsidR="00773E63" w:rsidRPr="00773E63" w:rsidRDefault="00773E6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373" w:rsidRPr="00773E63" w14:paraId="1E7625EB" w14:textId="77777777" w:rsidTr="00946300">
        <w:tc>
          <w:tcPr>
            <w:tcW w:w="4957" w:type="dxa"/>
          </w:tcPr>
          <w:p w14:paraId="3784317A" w14:textId="0C780DFA" w:rsidR="005A6373" w:rsidRPr="00773E63" w:rsidRDefault="005A6373" w:rsidP="00773E63">
            <w:pPr>
              <w:rPr>
                <w:rFonts w:ascii="Calibri" w:hAnsi="Calibri"/>
                <w:sz w:val="22"/>
                <w:szCs w:val="22"/>
              </w:rPr>
            </w:pPr>
            <w:r w:rsidRPr="00773E63">
              <w:rPr>
                <w:rFonts w:ascii="Calibri" w:hAnsi="Calibri"/>
                <w:sz w:val="22"/>
                <w:szCs w:val="22"/>
              </w:rPr>
              <w:t>Any Other Business</w:t>
            </w:r>
          </w:p>
          <w:p w14:paraId="656ADF7F" w14:textId="77777777" w:rsidR="005A6373" w:rsidRPr="00773E63" w:rsidRDefault="005A6373" w:rsidP="00773E63">
            <w:pPr>
              <w:ind w:left="72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14:paraId="500D0498" w14:textId="77777777" w:rsidR="005A6373" w:rsidRPr="00773E63" w:rsidRDefault="005A637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997506" w14:textId="77777777" w:rsidR="00ED6121" w:rsidRPr="00773E63" w:rsidRDefault="00ED6121" w:rsidP="005A6373">
      <w:pPr>
        <w:rPr>
          <w:rFonts w:ascii="Calibri" w:hAnsi="Calibri"/>
          <w:sz w:val="22"/>
          <w:szCs w:val="22"/>
        </w:rPr>
      </w:pPr>
    </w:p>
    <w:sectPr w:rsidR="00ED6121" w:rsidRPr="00773E63" w:rsidSect="005A6373">
      <w:pgSz w:w="11901" w:h="16817"/>
      <w:pgMar w:top="709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E1"/>
    <w:multiLevelType w:val="hybridMultilevel"/>
    <w:tmpl w:val="0294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024"/>
    <w:multiLevelType w:val="hybridMultilevel"/>
    <w:tmpl w:val="D7A42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6436"/>
    <w:multiLevelType w:val="hybridMultilevel"/>
    <w:tmpl w:val="9DE2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690"/>
    <w:multiLevelType w:val="multilevel"/>
    <w:tmpl w:val="D13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6168F"/>
    <w:multiLevelType w:val="hybridMultilevel"/>
    <w:tmpl w:val="DA24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1761"/>
    <w:multiLevelType w:val="hybridMultilevel"/>
    <w:tmpl w:val="061A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59A2"/>
    <w:multiLevelType w:val="hybridMultilevel"/>
    <w:tmpl w:val="A740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24A6F"/>
    <w:multiLevelType w:val="hybridMultilevel"/>
    <w:tmpl w:val="08B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D4AFB"/>
    <w:multiLevelType w:val="hybridMultilevel"/>
    <w:tmpl w:val="AF48CC82"/>
    <w:lvl w:ilvl="0" w:tplc="64381FA0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C6F8E"/>
    <w:multiLevelType w:val="hybridMultilevel"/>
    <w:tmpl w:val="134EEBC6"/>
    <w:lvl w:ilvl="0" w:tplc="BC801D94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D3"/>
    <w:rsid w:val="00020208"/>
    <w:rsid w:val="00092C7B"/>
    <w:rsid w:val="001A153E"/>
    <w:rsid w:val="001C12E3"/>
    <w:rsid w:val="00204F8C"/>
    <w:rsid w:val="00290693"/>
    <w:rsid w:val="002970A4"/>
    <w:rsid w:val="002B256C"/>
    <w:rsid w:val="002C79D4"/>
    <w:rsid w:val="002F02A6"/>
    <w:rsid w:val="003063DC"/>
    <w:rsid w:val="00323F52"/>
    <w:rsid w:val="00493791"/>
    <w:rsid w:val="004A6339"/>
    <w:rsid w:val="005A6373"/>
    <w:rsid w:val="00681980"/>
    <w:rsid w:val="0068388D"/>
    <w:rsid w:val="00746CD3"/>
    <w:rsid w:val="00773E63"/>
    <w:rsid w:val="007978E4"/>
    <w:rsid w:val="008B27D5"/>
    <w:rsid w:val="0094157C"/>
    <w:rsid w:val="00946300"/>
    <w:rsid w:val="00961346"/>
    <w:rsid w:val="00A273D7"/>
    <w:rsid w:val="00AE64A4"/>
    <w:rsid w:val="00B2588D"/>
    <w:rsid w:val="00D0211D"/>
    <w:rsid w:val="00D20407"/>
    <w:rsid w:val="00E81D9D"/>
    <w:rsid w:val="00E85B0C"/>
    <w:rsid w:val="00E85C3F"/>
    <w:rsid w:val="00ED2702"/>
    <w:rsid w:val="00ED6121"/>
    <w:rsid w:val="00EF30E4"/>
    <w:rsid w:val="00F029D4"/>
    <w:rsid w:val="00F7219B"/>
    <w:rsid w:val="00F76BCF"/>
    <w:rsid w:val="00FD4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3745D8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B1E8F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4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1909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Fiona Brown Communications &amp; Event Management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Piret Salmistu</cp:lastModifiedBy>
  <cp:revision>3</cp:revision>
  <dcterms:created xsi:type="dcterms:W3CDTF">2021-09-25T20:00:00Z</dcterms:created>
  <dcterms:modified xsi:type="dcterms:W3CDTF">2021-09-25T20:12:00Z</dcterms:modified>
</cp:coreProperties>
</file>